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eastAsia" w:hAnsi="FZQingKeBenYueSongS-R-GB" w:eastAsia="FZQingKeBenYueSongS-R-GB" w:cs="FZQingKeBenYueSongS-R-GB" w:asciiTheme="majorAscii"/>
          <w:b/>
          <w:color w:val="auto"/>
          <w:spacing w:val="0"/>
          <w:position w:val="0"/>
          <w:sz w:val="96"/>
          <w:shd w:val="clear" w:fill="auto"/>
        </w:rPr>
      </w:pPr>
      <w:r>
        <w:rPr>
          <w:rFonts w:hint="eastAsia" w:hAnsi="FZQingKeBenYueSongS-R-GB" w:eastAsia="FZQingKeBenYueSongS-R-GB" w:cs="FZQingKeBenYueSongS-R-GB" w:asciiTheme="majorAscii"/>
          <w:b/>
          <w:color w:val="auto"/>
          <w:spacing w:val="0"/>
          <w:position w:val="0"/>
          <w:sz w:val="96"/>
          <w:shd w:val="clear" w:fill="auto"/>
        </w:rPr>
        <w:t>RESUME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>Bingxuan(Harry) Han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ab/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Phone: 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0"/>
          <w:u w:val="single"/>
          <w:shd w:val="clear" w:fill="auto"/>
        </w:rPr>
        <w:t>647-716-9377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left"/>
        <w:rPr>
          <w:rFonts w:hint="eastAsia" w:ascii="Times New Roman" w:hAnsi="Times New Roman" w:eastAsia="SimSun" w:cs="Times New Roman"/>
          <w:color w:val="auto"/>
          <w:spacing w:val="0"/>
          <w:position w:val="0"/>
          <w:sz w:val="20"/>
          <w:shd w:val="clear" w:fill="auto"/>
          <w:lang w:val="en-US" w:eastAsia="zh-CN"/>
        </w:rPr>
      </w:pPr>
      <w:r>
        <w:rPr>
          <w:rFonts w:hint="default" w:eastAsia="Times New Roman" w:cs="Times New Roman"/>
          <w:color w:val="auto"/>
          <w:spacing w:val="0"/>
          <w:position w:val="0"/>
          <w:sz w:val="20"/>
          <w:shd w:val="clear" w:fill="auto"/>
          <w:lang w:val="en-CA"/>
        </w:rPr>
        <w:t>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>mail: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fldChar w:fldCharType="begin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instrText xml:space="preserve"> HYPERLINK "mailto:harryhan@schulich.yorku.ca" </w:instrTex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  <w:lang w:val="en-US"/>
        </w:rPr>
        <w:t xml:space="preserve"> </w:t>
      </w:r>
      <w:r>
        <w:rPr>
          <w:rStyle w:val="4"/>
          <w:rFonts w:ascii="Times New Roman" w:hAnsi="Times New Roman" w:eastAsia="Times New Roman" w:cs="Times New Roman"/>
          <w:spacing w:val="0"/>
          <w:position w:val="0"/>
          <w:sz w:val="20"/>
          <w:shd w:val="clear" w:fill="auto"/>
        </w:rPr>
        <w:t>harryhan@schulich.yorku.ca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fldChar w:fldCharType="end"/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left"/>
        <w:rPr>
          <w:rFonts w:ascii="Times New Roman" w:hAnsi="Times New Roman" w:eastAsia="Times New Roman" w:cs="Times New Roman"/>
          <w:color w:val="0000FF"/>
          <w:spacing w:val="0"/>
          <w:position w:val="0"/>
          <w:sz w:val="20"/>
          <w:u w:val="single"/>
          <w:shd w:val="clear" w:fill="auto"/>
        </w:rPr>
      </w:pPr>
      <w:r>
        <w:rPr>
          <w:rFonts w:hint="eastAsia" w:ascii="Times New Roman" w:hAnsi="Times New Roman" w:eastAsia="SimSun" w:cs="Times New Roman"/>
          <w:color w:val="auto"/>
          <w:spacing w:val="0"/>
          <w:position w:val="0"/>
          <w:sz w:val="20"/>
          <w:shd w:val="clear" w:fill="auto"/>
          <w:lang w:val="en-US" w:eastAsia="zh-CN"/>
        </w:rPr>
        <w:t>Personal</w:t>
      </w:r>
      <w:r>
        <w:rPr>
          <w:rFonts w:hint="default" w:cs="Times New Roman"/>
          <w:color w:val="auto"/>
          <w:spacing w:val="0"/>
          <w:position w:val="0"/>
          <w:sz w:val="20"/>
          <w:shd w:val="clear" w:fill="auto"/>
          <w:lang w:val="en-CA" w:eastAsia="zh-CN"/>
        </w:rPr>
        <w:t xml:space="preserve"> Email: </w:t>
      </w:r>
      <w:r>
        <w:rPr>
          <w:rFonts w:hint="default" w:cs="Times New Roman"/>
          <w:color w:val="auto"/>
          <w:spacing w:val="0"/>
          <w:position w:val="0"/>
          <w:sz w:val="20"/>
          <w:shd w:val="clear" w:fill="auto"/>
          <w:lang w:val="en-CA" w:eastAsia="zh-CN"/>
        </w:rPr>
        <w:fldChar w:fldCharType="begin"/>
      </w:r>
      <w:r>
        <w:rPr>
          <w:rFonts w:hint="default" w:cs="Times New Roman"/>
          <w:color w:val="auto"/>
          <w:spacing w:val="0"/>
          <w:position w:val="0"/>
          <w:sz w:val="20"/>
          <w:shd w:val="clear" w:fill="auto"/>
          <w:lang w:val="en-CA" w:eastAsia="zh-CN"/>
        </w:rPr>
        <w:instrText xml:space="preserve"> HYPERLINK "mailto:xjcjhbx@hotmail.com" </w:instrText>
      </w:r>
      <w:r>
        <w:rPr>
          <w:rFonts w:hint="default" w:cs="Times New Roman"/>
          <w:color w:val="auto"/>
          <w:spacing w:val="0"/>
          <w:position w:val="0"/>
          <w:sz w:val="20"/>
          <w:shd w:val="clear" w:fill="auto"/>
          <w:lang w:val="en-CA" w:eastAsia="zh-CN"/>
        </w:rPr>
        <w:fldChar w:fldCharType="separate"/>
      </w:r>
      <w:r>
        <w:rPr>
          <w:rStyle w:val="4"/>
          <w:rFonts w:hint="default" w:cs="Times New Roman"/>
          <w:spacing w:val="0"/>
          <w:position w:val="0"/>
          <w:sz w:val="20"/>
          <w:shd w:val="clear" w:fill="auto"/>
          <w:lang w:val="en-CA" w:eastAsia="zh-CN"/>
        </w:rPr>
        <w:t>xjcjhbx@hotmail.com</w:t>
      </w:r>
      <w:r>
        <w:rPr>
          <w:rFonts w:hint="default" w:cs="Times New Roman"/>
          <w:color w:val="auto"/>
          <w:spacing w:val="0"/>
          <w:position w:val="0"/>
          <w:sz w:val="20"/>
          <w:shd w:val="clear" w:fill="auto"/>
          <w:lang w:val="en-CA" w:eastAsia="zh-CN"/>
        </w:rPr>
        <w:fldChar w:fldCharType="end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 Website: </w:t>
      </w:r>
      <w:r>
        <w:fldChar w:fldCharType="begin"/>
      </w:r>
      <w:r>
        <w:instrText xml:space="preserve"> HYPERLINK "http://www.harryhan.me/"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0"/>
          <w:u w:val="single"/>
          <w:shd w:val="clear" w:fill="auto"/>
        </w:rPr>
        <w:t>www.harryhan.me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0"/>
          <w:u w:val="single"/>
          <w:shd w:val="clear" w:fill="auto"/>
        </w:rPr>
        <w:fldChar w:fldCharType="end"/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Linkedin: 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"https://www.linkedin.com/in/harryhantoronto/"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https://www.linkedin.com/in/harryhantoronto/</w:t>
      </w:r>
      <w:r>
        <w:rPr>
          <w:rFonts w:hint="default"/>
          <w:lang w:val="en-US" w:eastAsia="zh-CN"/>
        </w:rPr>
        <w:fldChar w:fldCharType="end"/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Working Status: PR  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</w:rPr>
        <w:t>EDUCATION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>Seneca College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Diploma: Computer Engineering 2 years GPA 3.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>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/4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ab/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Beijing Institute of Technology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Bachelor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of Engineering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: Electronic Engineering 4 years GPA 80%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>University of Toronto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Certificate: Data Scien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>ce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1 year GPA 85%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Certificate: 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>Artificial Intelligence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On going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>Schulich School of Business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(E</w:t>
      </w:r>
      <w:r>
        <w:rPr>
          <w:rFonts w:hint="default" w:ascii="Times New Roman" w:hAnsi="Times New Roman" w:eastAsia="Times New Roman"/>
          <w:color w:val="auto"/>
          <w:spacing w:val="0"/>
          <w:position w:val="0"/>
          <w:sz w:val="21"/>
          <w:shd w:val="clear" w:fill="auto"/>
          <w:lang w:val="en-CA"/>
        </w:rPr>
        <w:t>xpected graduation date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Aug.2021)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 w:eastAsia="zh-CN"/>
        </w:rPr>
        <w:t xml:space="preserve">Master Degree: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instrText xml:space="preserve"> HYPERLINK "https://schulich.yorku.ca/programs/mmai/" </w:instrTex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Master of Management in Artificial Intelligence 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SimSun" w:cs="Arial"/>
          <w:i w:val="0"/>
          <w:caps w:val="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fldChar w:fldCharType="end"/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</w:rPr>
        <w:t>WORK EXPERIENCE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Herbalissima International Ltd.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>2014 August -2015 August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 xml:space="preserve"> 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</w:rPr>
        <w:t>Position: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  <w:lang w:val="en-CA"/>
        </w:rPr>
        <w:t xml:space="preserve"> Web Developer/Administrator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Develop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and de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>sign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company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CMS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website with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Php&amp;Mysql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Design company marketing flyers and posters with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Adobe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P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hotoshop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&amp; A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dobe Illustrator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.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Maintain and manage the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Web Server(Linux)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Integrate company website with third-party website with SOAP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/REST API.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b w:val="0"/>
          <w:bCs w:val="0"/>
          <w:color w:val="auto"/>
          <w:spacing w:val="0"/>
          <w:position w:val="0"/>
          <w:sz w:val="21"/>
          <w:u w:val="single"/>
          <w:shd w:val="clear" w:fill="auto"/>
        </w:rPr>
        <w:t>●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</w:rPr>
        <w:t xml:space="preserve"> </w:t>
      </w: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Accomplishment: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color w:val="auto"/>
          <w:spacing w:val="0"/>
          <w:position w:val="0"/>
          <w:sz w:val="21"/>
          <w:u w:val="single"/>
          <w:shd w:val="clear" w:fill="auto"/>
          <w:lang w:val="en-US"/>
        </w:rPr>
      </w:pPr>
      <w:r>
        <w:rPr>
          <w:rFonts w:hint="default" w:eastAsia="Times New Roman" w:cs="Times New Roman"/>
          <w:color w:val="auto"/>
          <w:spacing w:val="0"/>
          <w:position w:val="0"/>
          <w:sz w:val="21"/>
          <w:u w:val="single"/>
          <w:shd w:val="clear" w:fill="auto"/>
          <w:lang w:val="en-CA"/>
        </w:rPr>
        <w:t>Working with third party team to develop official website and clients portal to help them sell products and calculate commission.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UTOI Management Consulting Inc.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>2015 Sep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–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>2019 May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</w:rPr>
        <w:t>Position:Web Developer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Develop company website with Php/Mysql/Wordpres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s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Develop company CRM with Laravel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Framework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/Bootstrap/jQuery.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Maintain and manage the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multiple websites on web servers(Google Cloud Platform, AWS, Tencent Cloud 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.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Collect the visit statistics with Google Analytics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(Google Tag Manager), and analyze customer behaviors and optimize unique views and page views.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Manage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Conversion rate optimization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A/B Testing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).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b w:val="0"/>
          <w:bCs w:val="0"/>
          <w:color w:val="auto"/>
          <w:spacing w:val="0"/>
          <w:position w:val="0"/>
          <w:sz w:val="21"/>
          <w:u w:val="single"/>
          <w:shd w:val="clear" w:fill="auto"/>
        </w:rPr>
        <w:t>●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</w:rPr>
        <w:t xml:space="preserve"> </w:t>
      </w: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Accomplishment: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Lead team developing 5 websites for company, and build online routine for online marketing.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Integrate popular technologies to company business such as Google Cloud API, Live Chatting Agent,  Hubspot and Zapier.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>201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>9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>June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 –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>2020 Sep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 xml:space="preserve"> 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  <w:lang w:val="en-CA"/>
        </w:rPr>
        <w:t>Position: Marketing Director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SimSun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 xml:space="preserve">Team work with other </w:t>
      </w:r>
      <w:r>
        <w:rPr>
          <w:rFonts w:hint="eastAsia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>marketing department m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 xml:space="preserve">embers, </w:t>
      </w:r>
      <w:r>
        <w:rPr>
          <w:rFonts w:hint="eastAsia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 xml:space="preserve">support consultants needs for marketing materials. 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 xml:space="preserve">Analyze marketing strategics from </w:t>
      </w:r>
      <w:r>
        <w:rPr>
          <w:rFonts w:hint="eastAsia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>conversion rate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 xml:space="preserve"> </w:t>
      </w:r>
      <w:r>
        <w:rPr>
          <w:rFonts w:hint="eastAsia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>of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 xml:space="preserve"> consultants and web(social media) data.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eastAsia="Times New Roman" w:cs="Times New Roman"/>
          <w:color w:val="auto"/>
          <w:spacing w:val="0"/>
          <w:position w:val="0"/>
          <w:sz w:val="21"/>
          <w:shd w:val="clear" w:fill="auto"/>
          <w:lang w:val="en-US"/>
        </w:rPr>
        <w:t>Lead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company websites development</w:t>
      </w:r>
      <w:r>
        <w:rPr>
          <w:rFonts w:hint="eastAsia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 xml:space="preserve"> and marketing design materials.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Manage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marketing campaigns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on Google Ads(Facebook) , develop email campaigns, manage marketing automation flow.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b w:val="0"/>
          <w:bCs w:val="0"/>
          <w:color w:val="auto"/>
          <w:spacing w:val="0"/>
          <w:position w:val="0"/>
          <w:sz w:val="21"/>
          <w:u w:val="single"/>
          <w:shd w:val="clear" w:fill="auto"/>
        </w:rPr>
        <w:t>●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</w:rPr>
        <w:t xml:space="preserve"> </w:t>
      </w: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Accomplishment: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Total web visitors per month: Growing from 200 to 22000 in the period between 2015 and 2019.</w:t>
      </w:r>
    </w:p>
    <w:p>
      <w:pPr>
        <w:spacing w:before="0" w:after="0" w:line="240" w:lineRule="auto"/>
        <w:ind w:left="0" w:right="0" w:firstLine="0"/>
        <w:jc w:val="left"/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</w:pPr>
      <w:r>
        <w:rPr>
          <w:rFonts w:hint="default" w:eastAsia="Times New Roman" w:cs="Times New Roman"/>
          <w:b w:val="0"/>
          <w:bCs w:val="0"/>
          <w:color w:val="auto"/>
          <w:spacing w:val="0"/>
          <w:position w:val="0"/>
          <w:sz w:val="21"/>
          <w:u w:val="single"/>
          <w:shd w:val="clear" w:fill="auto"/>
          <w:lang w:val="en-CA"/>
        </w:rPr>
        <w:t>Total inbound leads per month: Growing from 60 to 510 in the period between 2016 and 2019.</w:t>
      </w:r>
    </w:p>
    <w:p>
      <w:pPr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  <w:lang w:val="en-CA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zCs w:val="28"/>
          <w:shd w:val="clear" w:fill="auto"/>
          <w:lang w:val="en-CA"/>
        </w:rPr>
        <w:t>TECHNICAL SKILLS AND KNOWLEDGE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1"/>
          <w:shd w:val="clear" w:fill="auto"/>
          <w:lang w:val="en-CA"/>
        </w:rPr>
      </w:pP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>Data Science / Machine Learning: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Python (Data Manipulation with pandas, Time Series, Data Visualization with Matplotlib and Seaborn, Data Importing and Cleaning)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Using Artificial Intelligence tools mining data and analyzing datasets.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Build predictive models using machine learning and AI software and evaluate the performance of those models.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NoSQL technologies and Big Data tools including Hadoop, Spark, Cassandra and Kafka.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Big Data and Cloud Services (AWS, Microsoft Azure, Google Cloud Platform)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Certified Analytics Professional (CAP) certification (On Going)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  <w:lang w:val="en-CA"/>
        </w:rPr>
      </w:pP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hint="default" w:ascii="Times New Roman" w:hAnsi="Times New Roman" w:eastAsia="Times New Roman" w:cs="Times New Roman"/>
          <w:b/>
          <w:i/>
          <w:color w:val="auto"/>
          <w:spacing w:val="0"/>
          <w:position w:val="0"/>
          <w:sz w:val="21"/>
          <w:shd w:val="clear" w:fill="auto"/>
          <w:lang w:val="en-CA"/>
        </w:rPr>
        <w:t>Web Development: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Back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-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end : P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hp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/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 Python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/ Mysql / Wordpress Plugins and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t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hemes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c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ustomization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Front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-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end :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Html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/J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avascript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(Jquery) / CSS / B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ootstrap.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Server-Side: Linus Server, Amazon Cloud Services, Google API Integration, Git Hub.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Graphics: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Adobe Photoshop &amp; Adobe Illustrator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 xml:space="preserve">Analytics: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Google Analytic &amp; Google Tag Manager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.</w:t>
      </w: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</w:pP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1"/>
          <w:shd w:val="clear" w:fill="auto"/>
        </w:rPr>
        <w:t>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  <w:bookmarkStart w:id="0" w:name="_GoBack"/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  <w:lang w:val="en-CA"/>
        </w:rPr>
        <w:t>Marketing: Google Adwords, marketing automation.</w:t>
      </w:r>
    </w:p>
    <w:bookmarkEnd w:id="0"/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tabs>
          <w:tab w:val="right" w:pos="936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ZQingKeBenYueSongS-R-GB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3133AEA"/>
    <w:rsid w:val="06DC3E67"/>
    <w:rsid w:val="090A3002"/>
    <w:rsid w:val="0A4400C3"/>
    <w:rsid w:val="1E81796E"/>
    <w:rsid w:val="23DB2578"/>
    <w:rsid w:val="2A883B61"/>
    <w:rsid w:val="3CAA7D7F"/>
    <w:rsid w:val="40544A4D"/>
    <w:rsid w:val="416B7076"/>
    <w:rsid w:val="42347E30"/>
    <w:rsid w:val="482F6264"/>
    <w:rsid w:val="508D4E72"/>
    <w:rsid w:val="57D65677"/>
    <w:rsid w:val="5E8578AF"/>
    <w:rsid w:val="690B06BD"/>
    <w:rsid w:val="7522654C"/>
    <w:rsid w:val="7AC65281"/>
    <w:rsid w:val="7B8C1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1"/>
      <w:szCs w:val="22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480</Words>
  <Characters>2991</Characters>
  <TotalTime>17</TotalTime>
  <ScaleCrop>false</ScaleCrop>
  <LinksUpToDate>false</LinksUpToDate>
  <CharactersWithSpaces>3430</CharactersWithSpaces>
  <Application>WPS Office_11.2.0.9665_F1E327BC-269C-435d-A152-05C5408002CA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2020-09-09T20:33:00Z</dcterms:created>
  <dc:creator>xjcjh</dc:creator>
  <cp:lastModifiedBy>xjcjh</cp:lastModifiedBy>
  <dcterms:modified xsi:type="dcterms:W3CDTF">2020-09-18T16:03:09Z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